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373ABBBE" w14:textId="07978AD7" w:rsidR="005337B6" w:rsidRDefault="007E1322" w:rsidP="0019504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E1322">
        <w:rPr>
          <w:rFonts w:ascii="Arial" w:hAnsi="Arial" w:cs="Arial"/>
          <w:color w:val="000000"/>
          <w:sz w:val="22"/>
          <w:szCs w:val="22"/>
        </w:rPr>
        <w:t>WAHOO NO 2 7-49 B LOT 24 &amp; 25 LESS STRIP OF LAND CONVEYED IN OR 204-324 B,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E1322">
        <w:rPr>
          <w:rFonts w:ascii="Arial" w:hAnsi="Arial" w:cs="Arial"/>
          <w:color w:val="000000"/>
          <w:sz w:val="22"/>
          <w:szCs w:val="22"/>
        </w:rPr>
        <w:t>TOG W/ STRIP OF LAND LYING BET CANAL DR AS RELOCATED AND WAHOO BASIN OPP LOT 24&amp;25,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E1322">
        <w:rPr>
          <w:rFonts w:ascii="Arial" w:hAnsi="Arial" w:cs="Arial"/>
          <w:color w:val="000000"/>
          <w:sz w:val="22"/>
          <w:szCs w:val="22"/>
        </w:rPr>
        <w:t>BND ON W BY LN EXT FR SW COR LOT 24 TO CENTER WAHOO BASIN &amp; ON E BY E/L LOT 25 EXT TO WAHOO BASIN</w:t>
      </w:r>
    </w:p>
    <w:p w14:paraId="329DC1FB" w14:textId="77777777" w:rsidR="007E1322" w:rsidRDefault="007E1322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6106B7F7" w14:textId="77777777" w:rsidR="00195043" w:rsidRDefault="00195043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6933E268" w14:textId="575E8AFC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77C4C4C4" w14:textId="3F42CBB4" w:rsidR="00026308" w:rsidRDefault="001F018C" w:rsidP="00C2478C">
      <w:pPr>
        <w:jc w:val="center"/>
        <w:rPr>
          <w:rFonts w:ascii="Arial" w:eastAsia="Palatino" w:hAnsi="Arial" w:cs="Arial"/>
          <w:sz w:val="22"/>
          <w:szCs w:val="22"/>
        </w:rPr>
      </w:pPr>
      <w:r w:rsidRPr="001F018C">
        <w:rPr>
          <w:rFonts w:ascii="Arial" w:eastAsia="Palatino" w:hAnsi="Arial" w:cs="Arial"/>
          <w:sz w:val="22"/>
          <w:szCs w:val="22"/>
        </w:rPr>
        <w:t>484330030220</w:t>
      </w:r>
    </w:p>
    <w:p w14:paraId="17F22249" w14:textId="7C09167B" w:rsidR="00376DAE" w:rsidRDefault="00376DA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03B06A44" w14:textId="77777777" w:rsidR="003207E5" w:rsidRPr="00026308" w:rsidRDefault="003207E5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5AC4BEBB" w14:textId="77777777" w:rsidR="005337B6" w:rsidRDefault="005337B6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35E7C3A3" w14:textId="63414A1A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34958A65" w14:textId="2A02AA4B" w:rsidR="005A0D0E" w:rsidRDefault="001F018C" w:rsidP="005A0D0E">
      <w:pPr>
        <w:jc w:val="center"/>
        <w:rPr>
          <w:rFonts w:ascii="Arial" w:eastAsia="Palatino" w:hAnsi="Arial" w:cs="Arial"/>
          <w:sz w:val="22"/>
          <w:szCs w:val="22"/>
        </w:rPr>
      </w:pPr>
      <w:r w:rsidRPr="001F018C">
        <w:rPr>
          <w:rFonts w:ascii="Arial" w:eastAsia="Palatino" w:hAnsi="Arial" w:cs="Arial"/>
          <w:sz w:val="22"/>
          <w:szCs w:val="22"/>
        </w:rPr>
        <w:t>GESTION MICHAUD 2021 INC</w:t>
      </w:r>
    </w:p>
    <w:p w14:paraId="3E3384CA" w14:textId="77777777" w:rsidR="005A0D0E" w:rsidRPr="00026308" w:rsidRDefault="005A0D0E" w:rsidP="005A0D0E">
      <w:pPr>
        <w:jc w:val="center"/>
        <w:rPr>
          <w:rFonts w:ascii="Arial" w:eastAsia="Palatino" w:hAnsi="Arial" w:cs="Arial"/>
          <w:sz w:val="22"/>
          <w:szCs w:val="22"/>
        </w:rPr>
      </w:pPr>
    </w:p>
    <w:p w14:paraId="51D9A338" w14:textId="77777777" w:rsidR="005337B6" w:rsidRDefault="005337B6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69B42089" w14:textId="48D5EC5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0E9E4DF9" w14:textId="77777777" w:rsidR="005A0D0E" w:rsidRPr="005A0D0E" w:rsidRDefault="005A0D0E" w:rsidP="005A0D0E">
      <w:pPr>
        <w:jc w:val="center"/>
        <w:rPr>
          <w:rFonts w:ascii="Arial" w:eastAsia="Palatino" w:hAnsi="Arial" w:cs="Arial"/>
          <w:sz w:val="22"/>
          <w:szCs w:val="22"/>
        </w:rPr>
      </w:pPr>
      <w:r w:rsidRPr="005A0D0E">
        <w:rPr>
          <w:rFonts w:ascii="Arial" w:eastAsia="Palatino" w:hAnsi="Arial" w:cs="Arial"/>
          <w:sz w:val="22"/>
          <w:szCs w:val="22"/>
        </w:rPr>
        <w:tab/>
      </w:r>
    </w:p>
    <w:p w14:paraId="0E0A394B" w14:textId="616AC419" w:rsidR="005A0D0E" w:rsidRDefault="001F018C" w:rsidP="001F018C">
      <w:pPr>
        <w:jc w:val="center"/>
        <w:rPr>
          <w:rFonts w:ascii="Arial" w:eastAsia="Palatino" w:hAnsi="Arial" w:cs="Arial"/>
          <w:sz w:val="22"/>
          <w:szCs w:val="22"/>
        </w:rPr>
      </w:pPr>
      <w:r w:rsidRPr="001F018C">
        <w:rPr>
          <w:rFonts w:ascii="Arial" w:eastAsia="Palatino" w:hAnsi="Arial" w:cs="Arial"/>
          <w:sz w:val="22"/>
          <w:szCs w:val="22"/>
        </w:rPr>
        <w:t>3233</w:t>
      </w:r>
      <w:r w:rsidR="00835DE5">
        <w:rPr>
          <w:rFonts w:ascii="Arial" w:eastAsia="Palatino" w:hAnsi="Arial" w:cs="Arial"/>
          <w:sz w:val="22"/>
          <w:szCs w:val="22"/>
        </w:rPr>
        <w:t>-3237</w:t>
      </w:r>
      <w:r w:rsidRPr="001F018C">
        <w:rPr>
          <w:rFonts w:ascii="Arial" w:eastAsia="Palatino" w:hAnsi="Arial" w:cs="Arial"/>
          <w:sz w:val="22"/>
          <w:szCs w:val="22"/>
        </w:rPr>
        <w:t xml:space="preserve"> CANAL DR POMPANO BEACH FL 33062</w:t>
      </w:r>
    </w:p>
    <w:sectPr w:rsidR="005A0D0E" w:rsidSect="00974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35FDF" w14:textId="77777777" w:rsidR="004E6670" w:rsidRDefault="004E66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7DFC6" w14:textId="77777777" w:rsidR="004E6670" w:rsidRDefault="004E66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EC24B" w14:textId="77777777" w:rsidR="004E6670" w:rsidRDefault="004E66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C4620" w14:textId="676E9C11" w:rsidR="004E6670" w:rsidRDefault="004E6670" w:rsidP="004E6670">
    <w:pPr>
      <w:widowControl w:val="0"/>
      <w:jc w:val="right"/>
      <w:rPr>
        <w:rFonts w:ascii="Trebuchet MS" w:eastAsia="Palatino" w:hAnsi="Trebuchet MS" w:cs="Arial"/>
        <w:color w:val="7E6D39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C86E62" wp14:editId="3EF21078">
          <wp:simplePos x="0" y="0"/>
          <wp:positionH relativeFrom="column">
            <wp:posOffset>41275</wp:posOffset>
          </wp:positionH>
          <wp:positionV relativeFrom="paragraph">
            <wp:posOffset>-107950</wp:posOffset>
          </wp:positionV>
          <wp:extent cx="880745" cy="803910"/>
          <wp:effectExtent l="0" t="0" r="0" b="0"/>
          <wp:wrapThrough wrapText="bothSides">
            <wp:wrapPolygon edited="0">
              <wp:start x="0" y="0"/>
              <wp:lineTo x="0" y="20986"/>
              <wp:lineTo x="21024" y="20986"/>
              <wp:lineTo x="21024" y="0"/>
              <wp:lineTo x="0" y="0"/>
            </wp:wrapPolygon>
          </wp:wrapThrough>
          <wp:docPr id="105536807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745" cy="803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  <w:p w14:paraId="29EB02AF" w14:textId="77777777" w:rsidR="004E6670" w:rsidRDefault="004E6670" w:rsidP="004E6670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>
      <w:rPr>
        <w:rFonts w:ascii="Trebuchet MS" w:eastAsia="Palatino" w:hAnsi="Trebuchet MS" w:cs="Arial"/>
        <w:sz w:val="18"/>
        <w:szCs w:val="18"/>
      </w:rPr>
      <w:t>10152 Indiantown Road, #159</w:t>
    </w:r>
  </w:p>
  <w:p w14:paraId="37D2AADF" w14:textId="77777777" w:rsidR="004E6670" w:rsidRDefault="004E6670" w:rsidP="004E6670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>
      <w:rPr>
        <w:rFonts w:ascii="Trebuchet MS" w:eastAsia="Palatino" w:hAnsi="Trebuchet MS" w:cs="Arial"/>
        <w:sz w:val="18"/>
        <w:szCs w:val="18"/>
      </w:rPr>
      <w:t>Jupiter, Florida 33478</w:t>
    </w:r>
  </w:p>
  <w:p w14:paraId="27F208CD" w14:textId="77777777" w:rsidR="004E6670" w:rsidRDefault="004E6670" w:rsidP="004E6670">
    <w:pPr>
      <w:jc w:val="right"/>
      <w:rPr>
        <w:rFonts w:ascii="Trebuchet MS" w:eastAsia="Palatino" w:hAnsi="Trebuchet MS" w:cs="Arial"/>
        <w:i/>
        <w:iCs/>
        <w:sz w:val="18"/>
        <w:szCs w:val="18"/>
      </w:rPr>
    </w:pPr>
    <w:r>
      <w:rPr>
        <w:rFonts w:ascii="Trebuchet MS" w:eastAsia="Palatino" w:hAnsi="Trebuchet MS" w:cs="Arial"/>
        <w:i/>
        <w:iCs/>
        <w:sz w:val="18"/>
        <w:szCs w:val="18"/>
      </w:rPr>
      <w:t>www.planw3st</w:t>
    </w:r>
    <w:hyperlink r:id="rId2" w:history="1">
      <w:r>
        <w:rPr>
          <w:rStyle w:val="Hyperlink"/>
          <w:rFonts w:ascii="Trebuchet MS" w:eastAsia="Palatino" w:hAnsi="Trebuchet MS" w:cs="Arial"/>
          <w:i/>
          <w:iCs/>
          <w:color w:val="000000"/>
          <w:sz w:val="18"/>
          <w:szCs w:val="18"/>
        </w:rPr>
        <w:t>.</w:t>
      </w:r>
    </w:hyperlink>
    <w:r>
      <w:rPr>
        <w:rFonts w:ascii="Trebuchet MS" w:eastAsia="Palatino" w:hAnsi="Trebuchet MS" w:cs="Arial"/>
        <w:i/>
        <w:iCs/>
        <w:sz w:val="18"/>
        <w:szCs w:val="18"/>
      </w:rPr>
      <w:t>com</w:t>
    </w:r>
  </w:p>
  <w:p w14:paraId="45033CB9" w14:textId="3ECF056C" w:rsidR="009740A6" w:rsidRPr="004E6670" w:rsidRDefault="004E6670" w:rsidP="004E6670">
    <w:pPr>
      <w:tabs>
        <w:tab w:val="left" w:pos="196"/>
        <w:tab w:val="right" w:pos="7765"/>
      </w:tabs>
      <w:jc w:val="right"/>
    </w:pPr>
    <w:r>
      <w:rPr>
        <w:rFonts w:ascii="Trebuchet MS" w:eastAsia="Palatino" w:hAnsi="Trebuchet MS" w:cs="Arial"/>
        <w:sz w:val="18"/>
        <w:szCs w:val="18"/>
      </w:rPr>
      <w:tab/>
    </w:r>
    <w:r>
      <w:rPr>
        <w:rFonts w:ascii="Trebuchet MS" w:eastAsia="Palatino" w:hAnsi="Trebuchet MS" w:cs="Arial"/>
        <w:sz w:val="18"/>
        <w:szCs w:val="18"/>
      </w:rPr>
      <w:tab/>
      <w:t>954-529-9417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3F6B83" wp14:editId="2DCF1754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0" t="0" r="0" b="0"/>
              <wp:wrapNone/>
              <wp:docPr id="476738056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rgbClr val="CFE0A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EB2E22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" strokecolor="#cfe0a6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24765761">
    <w:abstractNumId w:val="8"/>
  </w:num>
  <w:num w:numId="2" w16cid:durableId="328561895">
    <w:abstractNumId w:val="3"/>
  </w:num>
  <w:num w:numId="3" w16cid:durableId="1693140599">
    <w:abstractNumId w:val="1"/>
  </w:num>
  <w:num w:numId="4" w16cid:durableId="809976686">
    <w:abstractNumId w:val="11"/>
  </w:num>
  <w:num w:numId="5" w16cid:durableId="378092223">
    <w:abstractNumId w:val="10"/>
  </w:num>
  <w:num w:numId="6" w16cid:durableId="78142206">
    <w:abstractNumId w:val="13"/>
  </w:num>
  <w:num w:numId="7" w16cid:durableId="1253969171">
    <w:abstractNumId w:val="7"/>
  </w:num>
  <w:num w:numId="8" w16cid:durableId="1810586669">
    <w:abstractNumId w:val="0"/>
  </w:num>
  <w:num w:numId="9" w16cid:durableId="608465483">
    <w:abstractNumId w:val="5"/>
  </w:num>
  <w:num w:numId="10" w16cid:durableId="1197698035">
    <w:abstractNumId w:val="4"/>
  </w:num>
  <w:num w:numId="11" w16cid:durableId="1334642830">
    <w:abstractNumId w:val="2"/>
  </w:num>
  <w:num w:numId="12" w16cid:durableId="1262296490">
    <w:abstractNumId w:val="9"/>
  </w:num>
  <w:num w:numId="13" w16cid:durableId="1532762942">
    <w:abstractNumId w:val="6"/>
  </w:num>
  <w:num w:numId="14" w16cid:durableId="21204449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1FE"/>
    <w:rsid w:val="0000211A"/>
    <w:rsid w:val="00024D2F"/>
    <w:rsid w:val="00026308"/>
    <w:rsid w:val="0005409F"/>
    <w:rsid w:val="00066012"/>
    <w:rsid w:val="00070B39"/>
    <w:rsid w:val="00091B42"/>
    <w:rsid w:val="000B16AC"/>
    <w:rsid w:val="000B638C"/>
    <w:rsid w:val="000F26D3"/>
    <w:rsid w:val="001048FA"/>
    <w:rsid w:val="00123068"/>
    <w:rsid w:val="0017737A"/>
    <w:rsid w:val="0018268B"/>
    <w:rsid w:val="00195043"/>
    <w:rsid w:val="001C0ED3"/>
    <w:rsid w:val="001E7A10"/>
    <w:rsid w:val="001F018C"/>
    <w:rsid w:val="0020303B"/>
    <w:rsid w:val="0021192E"/>
    <w:rsid w:val="00276425"/>
    <w:rsid w:val="00283ADF"/>
    <w:rsid w:val="00294F73"/>
    <w:rsid w:val="002A2633"/>
    <w:rsid w:val="002B566A"/>
    <w:rsid w:val="002E501C"/>
    <w:rsid w:val="002F1721"/>
    <w:rsid w:val="003207E5"/>
    <w:rsid w:val="003572A2"/>
    <w:rsid w:val="003641DC"/>
    <w:rsid w:val="003722B6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E6670"/>
    <w:rsid w:val="004F27C5"/>
    <w:rsid w:val="0050139B"/>
    <w:rsid w:val="00505B6B"/>
    <w:rsid w:val="005322CA"/>
    <w:rsid w:val="005337B6"/>
    <w:rsid w:val="005857E4"/>
    <w:rsid w:val="005A0D0E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E31F2"/>
    <w:rsid w:val="006E762B"/>
    <w:rsid w:val="006F2049"/>
    <w:rsid w:val="006F5F44"/>
    <w:rsid w:val="00701532"/>
    <w:rsid w:val="00704279"/>
    <w:rsid w:val="00706183"/>
    <w:rsid w:val="00720699"/>
    <w:rsid w:val="00763356"/>
    <w:rsid w:val="007755AF"/>
    <w:rsid w:val="00793181"/>
    <w:rsid w:val="007D175E"/>
    <w:rsid w:val="007D4DC8"/>
    <w:rsid w:val="007E1322"/>
    <w:rsid w:val="008243F5"/>
    <w:rsid w:val="00830B5B"/>
    <w:rsid w:val="008346B9"/>
    <w:rsid w:val="00835DE5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9E314F"/>
    <w:rsid w:val="00A01BA6"/>
    <w:rsid w:val="00A02B5A"/>
    <w:rsid w:val="00A02BEB"/>
    <w:rsid w:val="00A23046"/>
    <w:rsid w:val="00A32223"/>
    <w:rsid w:val="00A34AC6"/>
    <w:rsid w:val="00A42449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2478C"/>
    <w:rsid w:val="00C35ECB"/>
    <w:rsid w:val="00C64A27"/>
    <w:rsid w:val="00C768AF"/>
    <w:rsid w:val="00C817EC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2D65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C628B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89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25</cp:revision>
  <cp:lastPrinted>2020-07-20T13:04:00Z</cp:lastPrinted>
  <dcterms:created xsi:type="dcterms:W3CDTF">2020-08-18T17:25:00Z</dcterms:created>
  <dcterms:modified xsi:type="dcterms:W3CDTF">2024-05-29T17:54:00Z</dcterms:modified>
</cp:coreProperties>
</file>